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F356" w14:textId="77777777" w:rsidR="0027042C" w:rsidRPr="003D3BD8" w:rsidRDefault="0027042C" w:rsidP="0027042C">
      <w:pPr>
        <w:spacing w:before="120" w:after="120" w:line="280" w:lineRule="exact"/>
        <w:jc w:val="both"/>
        <w:rPr>
          <w:rFonts w:ascii="Century Gothic" w:hAnsi="Century Gothic"/>
          <w:b/>
        </w:rPr>
      </w:pPr>
      <w:r w:rsidRPr="003D3BD8">
        <w:rPr>
          <w:rFonts w:ascii="Century Gothic" w:hAnsi="Century Gothic"/>
          <w:b/>
        </w:rPr>
        <w:t>ANNEX 1 - DECLARACIÓ RESPONSABLE DELS MÈRITS AL·LEGATS EN RELACIÓ A LA FASE DE CONCURS DEL SEGÜENT PROCÉS SELECTIU:</w:t>
      </w:r>
    </w:p>
    <w:p w14:paraId="18BBEAD5" w14:textId="77777777" w:rsidR="0027042C" w:rsidRPr="003D3BD8" w:rsidRDefault="0027042C" w:rsidP="0027042C">
      <w:pPr>
        <w:spacing w:before="100" w:beforeAutospacing="1" w:after="100" w:afterAutospacing="1"/>
        <w:jc w:val="both"/>
        <w:rPr>
          <w:rFonts w:ascii="Century Gothic" w:hAnsi="Century Gothic"/>
          <w:b/>
        </w:rPr>
      </w:pPr>
      <w:r w:rsidRPr="003D3BD8">
        <w:rPr>
          <w:i/>
          <w:sz w:val="22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Look w:val="04A0" w:firstRow="1" w:lastRow="0" w:firstColumn="1" w:lastColumn="0" w:noHBand="0" w:noVBand="1"/>
      </w:tblPr>
      <w:tblGrid>
        <w:gridCol w:w="9265"/>
      </w:tblGrid>
      <w:tr w:rsidR="0027042C" w:rsidRPr="003D3BD8" w14:paraId="5A70DD35" w14:textId="77777777" w:rsidTr="00554697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CB6E1" w14:textId="77777777" w:rsidR="0027042C" w:rsidRPr="003D3BD8" w:rsidRDefault="0027042C" w:rsidP="00554697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Selecció i provisió de:</w:t>
            </w:r>
            <w:r w:rsidRPr="003D3BD8">
              <w:rPr>
                <w:rFonts w:ascii="Century Gothic" w:hAnsi="Century Gothic" w:cs="Arial"/>
                <w:sz w:val="20"/>
              </w:rPr>
              <w:t xml:space="preserve"> </w:t>
            </w:r>
            <w:r w:rsidRPr="003D3BD8">
              <w:rPr>
                <w:rFonts w:ascii="Century Gothic" w:hAnsi="Century Gothic" w:cs="Arial"/>
                <w:b/>
                <w:sz w:val="20"/>
              </w:rPr>
              <w:t xml:space="preserve">  SELECCIÓ BORSA DE TÈCNICS AUXILIARS D’INFRAESTRUCTURES ESCÈNIQUES</w:t>
            </w:r>
          </w:p>
        </w:tc>
      </w:tr>
      <w:tr w:rsidR="0027042C" w:rsidRPr="003D3BD8" w14:paraId="2E188A3F" w14:textId="77777777" w:rsidTr="00554697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323AE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14:paraId="42DC937E" w14:textId="77777777" w:rsidR="0027042C" w:rsidRPr="003D3BD8" w:rsidRDefault="0027042C" w:rsidP="00554697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BD8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D3BD8">
              <w:rPr>
                <w:rFonts w:ascii="Century Gothic" w:hAnsi="Century Gothic" w:cs="Arial"/>
                <w:b/>
                <w:sz w:val="20"/>
              </w:rPr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14:paraId="231314FA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sz w:val="20"/>
              </w:rPr>
              <w:t xml:space="preserve">NIF: 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BD8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D3BD8">
              <w:rPr>
                <w:rFonts w:ascii="Century Gothic" w:hAnsi="Century Gothic" w:cs="Arial"/>
                <w:b/>
                <w:sz w:val="20"/>
              </w:rPr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14:paraId="7E7C5B0A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03BD8BC4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5"/>
        <w:gridCol w:w="3223"/>
      </w:tblGrid>
      <w:tr w:rsidR="0027042C" w:rsidRPr="006C6C08" w14:paraId="4E867B1F" w14:textId="77777777" w:rsidTr="00554697">
        <w:trPr>
          <w:trHeight w:val="270"/>
        </w:trPr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9EDE" w14:textId="77777777" w:rsidR="0027042C" w:rsidRPr="003D3BD8" w:rsidRDefault="0027042C" w:rsidP="00554697">
            <w:pPr>
              <w:spacing w:before="120" w:after="120" w:line="280" w:lineRule="exact"/>
              <w:jc w:val="both"/>
              <w:outlineLvl w:val="1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EXPERIÈNCIA PROFESSIONAL (fins un màxim de  20</w:t>
            </w:r>
            <w:r w:rsidRPr="003D3BD8">
              <w:rPr>
                <w:rFonts w:ascii="Century Gothic" w:eastAsia="Calibri" w:hAnsi="Century Gothic" w:cs="Times New Roman"/>
                <w:b/>
                <w:color w:val="000000"/>
                <w:szCs w:val="20"/>
                <w:lang w:eastAsia="en-US"/>
              </w:rPr>
              <w:t xml:space="preserve"> </w:t>
            </w: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punts)</w:t>
            </w:r>
          </w:p>
        </w:tc>
      </w:tr>
      <w:tr w:rsidR="0027042C" w:rsidRPr="006C6C08" w14:paraId="250B9AA0" w14:textId="77777777" w:rsidTr="00554697">
        <w:trPr>
          <w:trHeight w:val="1354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3140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Per acreditar experiència professional en l’Administració Pública, en el desenvolupament de funcions equiparables a les del lloc de treball a cobrir.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27B0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0,50 punts per mes treballat o fracció.</w:t>
            </w:r>
          </w:p>
          <w:p w14:paraId="691350B2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</w:p>
        </w:tc>
      </w:tr>
      <w:tr w:rsidR="0027042C" w:rsidRPr="006C6C08" w14:paraId="1D865A63" w14:textId="77777777" w:rsidTr="00554697">
        <w:trPr>
          <w:trHeight w:val="1354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BD6C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Per acreditar experiència professional en el sector privat i/o com a professional lliure o autònom/a, en el desenvolupament de funcions equiparables a les del lloc de treball a cobrir.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B524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punts per mes treballat o fracció.</w:t>
            </w:r>
          </w:p>
          <w:p w14:paraId="6AB42F45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</w:p>
        </w:tc>
      </w:tr>
    </w:tbl>
    <w:p w14:paraId="46464628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10FE3D3B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047FCBF7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2840"/>
        <w:gridCol w:w="1561"/>
        <w:gridCol w:w="1274"/>
        <w:gridCol w:w="1418"/>
        <w:gridCol w:w="1172"/>
        <w:gridCol w:w="964"/>
      </w:tblGrid>
      <w:tr w:rsidR="0027042C" w:rsidRPr="006C6C08" w14:paraId="340D9AB8" w14:textId="77777777" w:rsidTr="00554697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079C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MÈRITS AL.LEGATS – APARTAT EXPERIÈNCIA</w:t>
            </w:r>
          </w:p>
        </w:tc>
      </w:tr>
      <w:tr w:rsidR="0027042C" w:rsidRPr="006C6C08" w14:paraId="34A9EA0E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F5583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ADMINISTRACIÓ PÚBLICA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6FC5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C84A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ADB94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6AAD7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4A710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27042C" w:rsidRPr="006C6C08" w14:paraId="5BED663D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DB5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0C5E0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3C751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236F6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3283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BF186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77A58427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813B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9405A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6939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9BC7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0C1B4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3FC5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7D594FAF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BBC7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AC5A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E558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3705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A573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15C2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74FD8901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2E5A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14C4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7148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A903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BC21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27920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770A71FD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DD70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4ED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1188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7AFC4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EC42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8C13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6E96E308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3EA86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8FB0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25DE2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87EF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CB296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BF5F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70EC296E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0AAD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784A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7CBA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FA1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52D7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D755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51819CAC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E4717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A0702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C6C5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554E5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6D39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588A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271433D2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44A9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EC0C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73DA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43C6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F140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F9F04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46D47C18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4D12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9E65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78C60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10BC0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CAC86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3807A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79D0FCD4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99243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D039B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04765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FD1B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D6C7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DFCA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17FFC55D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056E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1944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CF96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8CAF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65A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8FA1B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4CCB14F3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3354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FE34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4D6F4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6FBC0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B59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633B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53DA25FA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F98E7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99B9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339F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281A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5D3B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7F5B6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6AE70E8D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FC002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lastRenderedPageBreak/>
              <w:t>EMPRESA PRIVADA/AUTÒNOM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604E9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745F8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42784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CCC66C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5046A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27042C" w:rsidRPr="006C6C08" w14:paraId="76B3DAB2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63255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AB23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349C3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194FB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D448B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B366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6185FB5A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9DC77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BC088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6129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54949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9422B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C64DA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6E13D82A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884B5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80BD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BFDB9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14CEA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09B61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A125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63880799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8A74A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6883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57B81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DA8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0597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623CC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660A7B68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86526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D6A94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6857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58A66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B5F1F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E999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04C5E8C8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230B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623C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86242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E88AC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DEA5B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5D8E" w14:textId="77777777" w:rsidR="0027042C" w:rsidRPr="003D3BD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6C6C08" w14:paraId="09AB2F1E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FEC1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1FBD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81345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80A91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A47F9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7F97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7D8B6495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B4B4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45B55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0929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5567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4084C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F346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0338A489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E9572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83737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B1C0A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F640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3E4F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932A5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27042C" w:rsidRPr="006C6C08" w14:paraId="2F681A02" w14:textId="77777777" w:rsidTr="00554697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CBEEA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4D1C2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B32E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9ABED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7020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B4AF8" w14:textId="77777777" w:rsidR="0027042C" w:rsidRPr="006C6C08" w:rsidRDefault="0027042C" w:rsidP="00554697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47BA99C4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3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4119"/>
        <w:gridCol w:w="3093"/>
      </w:tblGrid>
      <w:tr w:rsidR="0027042C" w:rsidRPr="006C6C08" w14:paraId="778F01F8" w14:textId="77777777" w:rsidTr="00554697">
        <w:trPr>
          <w:trHeight w:val="25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C247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FORMACIÓ I ALTRES MÈRITS (fins a  un màxim de 5 punts)</w:t>
            </w:r>
          </w:p>
        </w:tc>
      </w:tr>
      <w:tr w:rsidR="0027042C" w:rsidRPr="006C6C08" w14:paraId="5717DDBF" w14:textId="77777777" w:rsidTr="00554697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81AD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Formació reglada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A9FC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(fins a un màxim de 2 punts)</w:t>
            </w:r>
          </w:p>
        </w:tc>
      </w:tr>
      <w:tr w:rsidR="0027042C" w:rsidRPr="006C6C08" w14:paraId="1A566C62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C0E0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3F13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27042C" w:rsidRPr="006C6C08" w14:paraId="1333A8A2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B316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1169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TITULACIÓ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7A863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PUNTUACIÓ</w:t>
            </w:r>
          </w:p>
        </w:tc>
      </w:tr>
      <w:tr w:rsidR="0027042C" w:rsidRPr="006C6C08" w14:paraId="50AD0BC2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15BC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A0B2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Cicle formatiu de grau mitjà, FP i/o equivalents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8683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0,50</w:t>
            </w:r>
          </w:p>
        </w:tc>
      </w:tr>
      <w:tr w:rsidR="0027042C" w:rsidRPr="006C6C08" w14:paraId="1D513D62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E5D9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7D89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Batxillerat, cicles formatius de grau superior, FPII i/o equivalent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EA73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0,75</w:t>
            </w:r>
          </w:p>
        </w:tc>
      </w:tr>
      <w:tr w:rsidR="0027042C" w:rsidRPr="006C6C08" w14:paraId="4F712AAA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98E4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36D4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Diplomatura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07E2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27042C" w:rsidRPr="006C6C08" w14:paraId="18CA58E6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9320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0485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Llicenciatura o grau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509D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1,25</w:t>
            </w:r>
          </w:p>
        </w:tc>
      </w:tr>
      <w:tr w:rsidR="0027042C" w:rsidRPr="006C6C08" w14:paraId="13F75F80" w14:textId="77777777" w:rsidTr="00554697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3C6F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Formació contínua</w:t>
            </w:r>
          </w:p>
          <w:p w14:paraId="01382FBE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2F17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(</w:t>
            </w: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2 punts)</w:t>
            </w:r>
          </w:p>
        </w:tc>
      </w:tr>
      <w:tr w:rsidR="0027042C" w:rsidRPr="006C6C08" w14:paraId="3FDDB1A9" w14:textId="77777777" w:rsidTr="00554697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5DC9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A8E8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Cursos i altres formacions no reglades.</w:t>
            </w:r>
          </w:p>
        </w:tc>
      </w:tr>
      <w:tr w:rsidR="0027042C" w:rsidRPr="006C6C08" w14:paraId="1ABEF16F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7105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9161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sz w:val="22"/>
                <w:szCs w:val="20"/>
                <w:lang w:eastAsia="en-US"/>
              </w:rPr>
              <w:t>No es valoraran els certificats on no s’especifiquin les hores de formació</w:t>
            </w:r>
          </w:p>
        </w:tc>
      </w:tr>
      <w:tr w:rsidR="0027042C" w:rsidRPr="006C6C08" w14:paraId="4A88E353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F5D6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CECD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DURADA DE LA FORMACIÓ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4536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PUNTUACIÓ</w:t>
            </w:r>
          </w:p>
        </w:tc>
      </w:tr>
      <w:tr w:rsidR="0027042C" w:rsidRPr="006C6C08" w14:paraId="106215DA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B9EA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FE35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5 a 60 hores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F393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0,040 punts/curs.</w:t>
            </w:r>
          </w:p>
        </w:tc>
      </w:tr>
      <w:tr w:rsidR="0027042C" w:rsidRPr="006C6C08" w14:paraId="58836A20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F3E9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EF76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61 a 120 hores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5616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0,075 punts/curs.</w:t>
            </w:r>
          </w:p>
        </w:tc>
      </w:tr>
      <w:tr w:rsidR="0027042C" w:rsidRPr="006C6C08" w14:paraId="4AAA2D96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2930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EEE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121 a 300 hores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E7CC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0,15 punts/curs.</w:t>
            </w:r>
          </w:p>
        </w:tc>
      </w:tr>
      <w:tr w:rsidR="0027042C" w:rsidRPr="006C6C08" w14:paraId="73738C44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C155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E506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Més de 300 hores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D67E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0,30 punts/curs.</w:t>
            </w:r>
          </w:p>
        </w:tc>
      </w:tr>
      <w:tr w:rsidR="0027042C" w:rsidRPr="006C6C08" w14:paraId="1C152607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0D82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F0FE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27042C" w:rsidRPr="006C6C08" w14:paraId="4D4A3668" w14:textId="77777777" w:rsidTr="00554697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A7A4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Certificat ACTIC: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3B43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0,5 punt</w:t>
            </w:r>
          </w:p>
        </w:tc>
      </w:tr>
      <w:tr w:rsidR="0027042C" w:rsidRPr="006C6C08" w14:paraId="2FC649DA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0F0C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0770" w14:textId="77777777" w:rsidR="0027042C" w:rsidRPr="003D3BD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27042C" w:rsidRPr="006C6C08" w14:paraId="469B1C99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F4E7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316A" w14:textId="77777777" w:rsidR="0027042C" w:rsidRPr="003D3BD8" w:rsidRDefault="0027042C" w:rsidP="00554697">
            <w:pPr>
              <w:spacing w:before="120" w:after="120" w:line="280" w:lineRule="exact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D’ACTIC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6DC6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PUNTUACIÓ</w:t>
            </w:r>
          </w:p>
        </w:tc>
      </w:tr>
      <w:tr w:rsidR="0027042C" w:rsidRPr="006C6C08" w14:paraId="21414AD5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E0FD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27B9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avançat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A792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0,50 punts</w:t>
            </w:r>
          </w:p>
        </w:tc>
      </w:tr>
      <w:tr w:rsidR="0027042C" w:rsidRPr="006C6C08" w14:paraId="02864E30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8918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5502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mitjà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E7CB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punts</w:t>
            </w:r>
          </w:p>
        </w:tc>
      </w:tr>
      <w:tr w:rsidR="0027042C" w:rsidRPr="006C6C08" w14:paraId="5F689A7C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293A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9334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bàsic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097B" w14:textId="77777777" w:rsidR="0027042C" w:rsidRPr="003D3BD8" w:rsidRDefault="0027042C" w:rsidP="00554697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3D3BD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0,125 punts</w:t>
            </w:r>
          </w:p>
        </w:tc>
      </w:tr>
      <w:tr w:rsidR="0027042C" w:rsidRPr="006C6C08" w14:paraId="09CCE24D" w14:textId="77777777" w:rsidTr="0055469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68FA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282C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27042C" w:rsidRPr="006C6C08" w14:paraId="6BA9950D" w14:textId="77777777" w:rsidTr="00554697">
        <w:trPr>
          <w:trHeight w:val="245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4DEF" w14:textId="77777777" w:rsidR="0027042C" w:rsidRPr="00924B5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98E0" w14:textId="77777777" w:rsidR="0027042C" w:rsidRPr="00924B5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0,10 punts</w:t>
            </w:r>
          </w:p>
        </w:tc>
      </w:tr>
      <w:tr w:rsidR="0027042C" w:rsidRPr="006C6C08" w14:paraId="23010D39" w14:textId="77777777" w:rsidTr="00554697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FF18" w14:textId="77777777" w:rsidR="0027042C" w:rsidRPr="00924B5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20CD" w14:textId="77777777" w:rsidR="0027042C" w:rsidRPr="00924B5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Es valoraran els certificats superiors al nivell de suficiència de català (B2) o altres equivalents, d’acord amb el següent detall:</w:t>
            </w:r>
          </w:p>
        </w:tc>
      </w:tr>
      <w:tr w:rsidR="0027042C" w:rsidRPr="006C6C08" w14:paraId="5091E219" w14:textId="77777777" w:rsidTr="00554697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18BF" w14:textId="77777777" w:rsidR="0027042C" w:rsidRPr="00924B5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5DD0" w14:textId="77777777" w:rsidR="0027042C" w:rsidRPr="00924B5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Certificat de català nivell (C1) o superior.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A2F1" w14:textId="77777777" w:rsidR="0027042C" w:rsidRPr="00924B58" w:rsidRDefault="0027042C" w:rsidP="00554697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0,10 punts</w:t>
            </w:r>
          </w:p>
        </w:tc>
      </w:tr>
      <w:tr w:rsidR="0027042C" w:rsidRPr="006C6C08" w14:paraId="79824FC4" w14:textId="77777777" w:rsidTr="00554697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BE2A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Altres mèrits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0601" w14:textId="77777777" w:rsidR="0027042C" w:rsidRPr="003D3BD8" w:rsidRDefault="0027042C" w:rsidP="00554697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0,40 punts</w:t>
            </w:r>
          </w:p>
        </w:tc>
      </w:tr>
      <w:tr w:rsidR="0027042C" w:rsidRPr="006C6C08" w14:paraId="22826738" w14:textId="77777777" w:rsidTr="00554697">
        <w:trPr>
          <w:trHeight w:val="10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18B4" w14:textId="77777777" w:rsidR="0027042C" w:rsidRPr="003D3BD8" w:rsidRDefault="0027042C" w:rsidP="00554697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66AA" w14:textId="77777777" w:rsidR="0027042C" w:rsidRPr="003D3BD8" w:rsidRDefault="0027042C" w:rsidP="00554697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eastAsia="en-US"/>
              </w:rPr>
            </w:pPr>
            <w:r w:rsidRPr="003D3BD8">
              <w:rPr>
                <w:rFonts w:ascii="Century Gothic" w:eastAsia="Calibri" w:hAnsi="Century Gothic" w:cs="Times New Roman"/>
                <w:sz w:val="22"/>
                <w:szCs w:val="20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14:paraId="7FBE928D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4D0928CD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736F2ACB" w14:textId="77777777" w:rsidR="0027042C" w:rsidRPr="006C6C0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8210"/>
        <w:gridCol w:w="1019"/>
      </w:tblGrid>
      <w:tr w:rsidR="0027042C" w:rsidRPr="003D3BD8" w14:paraId="74B045C7" w14:textId="77777777" w:rsidTr="00554697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C9A449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MÈRITS AL.LEGATS – </w:t>
            </w:r>
            <w:r w:rsidRPr="003D3BD8"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en-US"/>
              </w:rPr>
              <w:t>FORMACIÓ I ALTRES MÈRITS</w:t>
            </w:r>
          </w:p>
        </w:tc>
      </w:tr>
      <w:tr w:rsidR="0027042C" w:rsidRPr="003D3BD8" w14:paraId="4369F0A2" w14:textId="77777777" w:rsidTr="00554697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71EB84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 FORMACIÓ REGLADA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4E320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27042C" w:rsidRPr="003D3BD8" w14:paraId="0E2E7B4F" w14:textId="77777777" w:rsidTr="00554697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13E8F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9C745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3D3BD8" w14:paraId="53B86582" w14:textId="77777777" w:rsidTr="00554697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D45FD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2CEE7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3D3BD8" w14:paraId="39EBA0AB" w14:textId="77777777" w:rsidTr="00554697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B1426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0F388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3D3BD8" w14:paraId="6CC29B0B" w14:textId="77777777" w:rsidTr="00554697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F8821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9622D1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00C2DD3A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4EADA0A8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6408"/>
        <w:gridCol w:w="1417"/>
        <w:gridCol w:w="1389"/>
      </w:tblGrid>
      <w:tr w:rsidR="0027042C" w:rsidRPr="003D3BD8" w14:paraId="487CA79D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F93BC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771210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FCE8D2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7042C" w:rsidRPr="003D3BD8" w14:paraId="091AE902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1E74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41F9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D4C8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3EB2F1EE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9803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A453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D9F2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57D4A3F2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934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169C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4F4A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224FEDD8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617E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EBCC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E6D2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3051853E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2BFE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95C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95B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42E4AD8D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634E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81A1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AC3E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3A34B691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CAB2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EBA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291B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2A551355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B6A4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5C84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EA81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5AF1CC2A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7943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C535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7DD9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20410043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5B6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205C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4E20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15273357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CD9F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5150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29F9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4014083B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4A14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0F4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999E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7C7B47F9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A45C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50F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CAA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7042C" w:rsidRPr="003D3BD8" w14:paraId="6C1BBCA8" w14:textId="77777777" w:rsidTr="00554697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D76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F10A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D6CF" w14:textId="77777777" w:rsidR="0027042C" w:rsidRPr="003D3BD8" w:rsidRDefault="0027042C" w:rsidP="00554697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7F2163BA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27042C" w:rsidRPr="003D3BD8" w14:paraId="02746F74" w14:textId="77777777" w:rsidTr="00554697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BC996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ACTIC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15270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27042C" w:rsidRPr="003D3BD8" w14:paraId="1F222126" w14:textId="77777777" w:rsidTr="00554697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463AC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08F9C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3D3BD8" w14:paraId="2C2FC5B4" w14:textId="77777777" w:rsidTr="00554697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E8199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EBFC4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3FC05BD7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51900B97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27042C" w:rsidRPr="003D3BD8" w14:paraId="5B3BA689" w14:textId="77777777" w:rsidTr="00554697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97A72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lastRenderedPageBreak/>
              <w:t>CONEIXEMENTS DE LA LLENGUA CATALANA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B320B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27042C" w:rsidRPr="003D3BD8" w14:paraId="2D4AF3DC" w14:textId="77777777" w:rsidTr="00554697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0CE1B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FB0B5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2F7A0C2D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7831D83C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27042C" w:rsidRPr="003D3BD8" w14:paraId="6B4E84C6" w14:textId="77777777" w:rsidTr="00554697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17759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lang w:eastAsia="en-US"/>
              </w:rPr>
              <w:t xml:space="preserve">ALTRES MÈRITS ESPECÍFICS 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C6D6C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27042C" w:rsidRPr="003D3BD8" w14:paraId="4D729E8F" w14:textId="77777777" w:rsidTr="00554697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89724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B199F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3D3BD8" w14:paraId="6F711F5F" w14:textId="77777777" w:rsidTr="00554697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9BDD3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42B61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27042C" w:rsidRPr="003D3BD8" w14:paraId="7D0F4524" w14:textId="77777777" w:rsidTr="00554697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CD785F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8FADE7" w14:textId="77777777" w:rsidR="0027042C" w:rsidRPr="003D3BD8" w:rsidRDefault="0027042C" w:rsidP="00554697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4DDC6832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1B961238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745AFD4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77774EC6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b/>
          <w:sz w:val="14"/>
          <w:szCs w:val="14"/>
        </w:rPr>
        <w:t>DECLARO RESPONSABLEMENT</w:t>
      </w:r>
      <w:r w:rsidRPr="003D3BD8">
        <w:rPr>
          <w:rFonts w:ascii="Arial" w:hAnsi="Arial" w:cs="Arial"/>
          <w:sz w:val="14"/>
          <w:szCs w:val="14"/>
        </w:rPr>
        <w:t xml:space="preserve"> </w:t>
      </w:r>
    </w:p>
    <w:p w14:paraId="3715FE50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sz w:val="14"/>
          <w:szCs w:val="14"/>
        </w:rPr>
        <w:sym w:font="Symbol" w:char="F0B7"/>
      </w:r>
      <w:r w:rsidRPr="003D3BD8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D3BD8">
        <w:rPr>
          <w:rFonts w:ascii="Arial" w:hAnsi="Arial" w:cs="Arial"/>
          <w:sz w:val="14"/>
          <w:szCs w:val="14"/>
        </w:rPr>
        <w:t>sóc</w:t>
      </w:r>
      <w:proofErr w:type="spellEnd"/>
      <w:r w:rsidRPr="003D3BD8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14:paraId="61CA0A9E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1F063B26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b/>
          <w:sz w:val="14"/>
          <w:szCs w:val="14"/>
        </w:rPr>
        <w:t xml:space="preserve">AUTORITZO </w:t>
      </w:r>
    </w:p>
    <w:p w14:paraId="4D17DBEC" w14:textId="77777777" w:rsidR="0027042C" w:rsidRPr="003D3BD8" w:rsidRDefault="0027042C" w:rsidP="0027042C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sz w:val="14"/>
          <w:szCs w:val="14"/>
        </w:rPr>
        <w:sym w:font="Symbol" w:char="F0B7"/>
      </w:r>
      <w:r w:rsidRPr="003D3BD8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14:paraId="275CD2A4" w14:textId="77777777" w:rsidR="0027042C" w:rsidRPr="003D3BD8" w:rsidRDefault="0027042C" w:rsidP="0027042C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14:paraId="2F099241" w14:textId="77777777" w:rsidR="0027042C" w:rsidRPr="003D3BD8" w:rsidRDefault="0027042C" w:rsidP="0027042C">
      <w:pPr>
        <w:pStyle w:val="Normal1"/>
        <w:spacing w:after="0" w:line="240" w:lineRule="auto"/>
        <w:rPr>
          <w:rFonts w:ascii="Century Gothic" w:hAnsi="Century Gothic"/>
        </w:rPr>
      </w:pPr>
      <w:r w:rsidRPr="003D3BD8">
        <w:rPr>
          <w:rFonts w:ascii="Century Gothic" w:hAnsi="Century Gothic" w:cs="Arial"/>
          <w:sz w:val="16"/>
        </w:rPr>
        <w:t>Signatura</w:t>
      </w:r>
    </w:p>
    <w:p w14:paraId="1D3C95B1" w14:textId="77777777" w:rsidR="0027042C" w:rsidRPr="003D3BD8" w:rsidRDefault="0027042C" w:rsidP="0027042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27042C" w:rsidRPr="003D3BD8" w14:paraId="1F773454" w14:textId="77777777" w:rsidTr="00554697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651E" w14:textId="77777777" w:rsidR="0027042C" w:rsidRPr="003D3BD8" w:rsidRDefault="0027042C" w:rsidP="005546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5FF041F" w14:textId="77777777" w:rsidR="0027042C" w:rsidRPr="003D3BD8" w:rsidRDefault="0027042C" w:rsidP="005546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34DD308" w14:textId="77777777" w:rsidR="0027042C" w:rsidRPr="003D3BD8" w:rsidRDefault="0027042C" w:rsidP="005546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BA5B579" w14:textId="77777777" w:rsidR="0027042C" w:rsidRPr="003D3BD8" w:rsidRDefault="0027042C" w:rsidP="005546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F2F9516" w14:textId="77777777" w:rsidR="0027042C" w:rsidRPr="003D3BD8" w:rsidRDefault="0027042C" w:rsidP="005546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1F2AFF" w14:textId="77777777" w:rsidR="0027042C" w:rsidRPr="003D3BD8" w:rsidRDefault="0027042C" w:rsidP="0027042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5C1401F" w14:textId="77777777" w:rsidR="0027042C" w:rsidRPr="003D3BD8" w:rsidRDefault="0027042C" w:rsidP="0027042C">
      <w:pPr>
        <w:pStyle w:val="Normal1"/>
        <w:spacing w:after="0" w:line="240" w:lineRule="auto"/>
        <w:rPr>
          <w:rFonts w:ascii="Century Gothic" w:hAnsi="Century Gothic"/>
        </w:rPr>
      </w:pPr>
      <w:r w:rsidRPr="003D3BD8">
        <w:rPr>
          <w:rFonts w:ascii="Century Gothic" w:hAnsi="Century Gothic" w:cs="Arial"/>
          <w:sz w:val="16"/>
        </w:rPr>
        <w:t xml:space="preserve">Tàrrega, a </w:t>
      </w:r>
      <w:r w:rsidRPr="003D3BD8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D3BD8">
        <w:rPr>
          <w:rFonts w:ascii="Century Gothic" w:hAnsi="Century Gothic" w:cs="Arial"/>
          <w:sz w:val="16"/>
        </w:rPr>
        <w:instrText xml:space="preserve"> FORMTEXT </w:instrText>
      </w:r>
      <w:r w:rsidRPr="003D3BD8">
        <w:rPr>
          <w:rFonts w:ascii="Century Gothic" w:hAnsi="Century Gothic" w:cs="Arial"/>
          <w:sz w:val="16"/>
        </w:rPr>
      </w:r>
      <w:r w:rsidRPr="003D3BD8">
        <w:rPr>
          <w:rFonts w:ascii="Century Gothic" w:hAnsi="Century Gothic" w:cs="Arial"/>
          <w:sz w:val="16"/>
        </w:rPr>
        <w:fldChar w:fldCharType="separate"/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fldChar w:fldCharType="end"/>
      </w:r>
      <w:r w:rsidRPr="003D3BD8">
        <w:rPr>
          <w:rFonts w:ascii="Century Gothic" w:hAnsi="Century Gothic" w:cs="Arial"/>
          <w:sz w:val="16"/>
        </w:rPr>
        <w:t xml:space="preserve"> de </w:t>
      </w:r>
      <w:r w:rsidRPr="003D3BD8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D3BD8">
        <w:rPr>
          <w:rFonts w:ascii="Century Gothic" w:hAnsi="Century Gothic" w:cs="Arial"/>
          <w:sz w:val="16"/>
        </w:rPr>
        <w:instrText xml:space="preserve"> FORMTEXT </w:instrText>
      </w:r>
      <w:r w:rsidRPr="003D3BD8">
        <w:rPr>
          <w:rFonts w:ascii="Century Gothic" w:hAnsi="Century Gothic" w:cs="Arial"/>
          <w:sz w:val="16"/>
        </w:rPr>
      </w:r>
      <w:r w:rsidRPr="003D3BD8">
        <w:rPr>
          <w:rFonts w:ascii="Century Gothic" w:hAnsi="Century Gothic" w:cs="Arial"/>
          <w:sz w:val="16"/>
        </w:rPr>
        <w:fldChar w:fldCharType="separate"/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fldChar w:fldCharType="end"/>
      </w:r>
      <w:r w:rsidRPr="003D3BD8">
        <w:rPr>
          <w:rFonts w:ascii="Century Gothic" w:hAnsi="Century Gothic" w:cs="Arial"/>
          <w:sz w:val="16"/>
        </w:rPr>
        <w:t xml:space="preserve"> de </w:t>
      </w:r>
      <w:r w:rsidRPr="003D3BD8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D3BD8">
        <w:rPr>
          <w:rFonts w:ascii="Century Gothic" w:hAnsi="Century Gothic" w:cs="Arial"/>
          <w:sz w:val="16"/>
        </w:rPr>
        <w:instrText xml:space="preserve"> FORMTEXT </w:instrText>
      </w:r>
      <w:r w:rsidRPr="003D3BD8">
        <w:rPr>
          <w:rFonts w:ascii="Century Gothic" w:hAnsi="Century Gothic" w:cs="Arial"/>
          <w:sz w:val="16"/>
        </w:rPr>
      </w:r>
      <w:r w:rsidRPr="003D3BD8">
        <w:rPr>
          <w:rFonts w:ascii="Century Gothic" w:hAnsi="Century Gothic" w:cs="Arial"/>
          <w:sz w:val="16"/>
        </w:rPr>
        <w:fldChar w:fldCharType="separate"/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fldChar w:fldCharType="end"/>
      </w:r>
    </w:p>
    <w:p w14:paraId="51C5A3AD" w14:textId="77777777" w:rsidR="0027042C" w:rsidRPr="003D3BD8" w:rsidRDefault="0027042C" w:rsidP="0027042C">
      <w:pPr>
        <w:jc w:val="both"/>
        <w:rPr>
          <w:sz w:val="14"/>
          <w:szCs w:val="14"/>
        </w:rPr>
      </w:pPr>
    </w:p>
    <w:p w14:paraId="26250974" w14:textId="77777777" w:rsidR="0027042C" w:rsidRPr="003D3BD8" w:rsidRDefault="0027042C" w:rsidP="0027042C">
      <w:pPr>
        <w:jc w:val="both"/>
        <w:rPr>
          <w:sz w:val="14"/>
          <w:szCs w:val="14"/>
        </w:rPr>
      </w:pPr>
    </w:p>
    <w:p w14:paraId="75E8664D" w14:textId="77777777" w:rsidR="0027042C" w:rsidRPr="003D3BD8" w:rsidRDefault="0027042C" w:rsidP="0027042C">
      <w:pPr>
        <w:jc w:val="both"/>
        <w:rPr>
          <w:sz w:val="14"/>
          <w:szCs w:val="14"/>
        </w:rPr>
      </w:pPr>
      <w:r w:rsidRPr="003D3BD8">
        <w:rPr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D3BD8">
        <w:rPr>
          <w:b/>
          <w:bCs/>
          <w:sz w:val="14"/>
          <w:szCs w:val="14"/>
        </w:rPr>
        <w:t>Tàrrega</w:t>
      </w:r>
      <w:r w:rsidRPr="003D3BD8">
        <w:rPr>
          <w:b/>
          <w:sz w:val="14"/>
          <w:szCs w:val="14"/>
        </w:rPr>
        <w:t xml:space="preserve">, </w:t>
      </w:r>
      <w:r w:rsidRPr="003D3BD8">
        <w:rPr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6FA99CE5" w14:textId="77777777" w:rsidR="0027042C" w:rsidRPr="003D3BD8" w:rsidRDefault="0027042C" w:rsidP="0027042C">
      <w:pPr>
        <w:jc w:val="both"/>
        <w:rPr>
          <w:sz w:val="14"/>
          <w:szCs w:val="14"/>
        </w:rPr>
      </w:pPr>
      <w:r w:rsidRPr="003D3BD8">
        <w:rPr>
          <w:sz w:val="14"/>
          <w:szCs w:val="14"/>
        </w:rPr>
        <w:t xml:space="preserve">Els terminis de conservació de la informació són els definits al Quadre de Classificació Documental. </w:t>
      </w:r>
    </w:p>
    <w:p w14:paraId="58F4E005" w14:textId="77777777" w:rsidR="0027042C" w:rsidRPr="003D3BD8" w:rsidRDefault="0027042C" w:rsidP="0027042C">
      <w:pPr>
        <w:jc w:val="both"/>
        <w:rPr>
          <w:sz w:val="14"/>
          <w:szCs w:val="14"/>
        </w:rPr>
      </w:pPr>
      <w:r w:rsidRPr="003D3BD8">
        <w:rPr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 w:rsidRPr="003D3BD8">
          <w:rPr>
            <w:rStyle w:val="Hipervnculo"/>
            <w:sz w:val="14"/>
            <w:szCs w:val="14"/>
          </w:rPr>
          <w:t>dpd@tarrega.cat</w:t>
        </w:r>
      </w:hyperlink>
      <w:r w:rsidRPr="003D3BD8">
        <w:rPr>
          <w:sz w:val="14"/>
          <w:szCs w:val="14"/>
        </w:rPr>
        <w:t>.</w:t>
      </w:r>
    </w:p>
    <w:p w14:paraId="45431022" w14:textId="77777777" w:rsidR="0027042C" w:rsidRPr="000879CB" w:rsidRDefault="0027042C" w:rsidP="0027042C">
      <w:pPr>
        <w:pStyle w:val="Normal1"/>
        <w:spacing w:after="0" w:line="240" w:lineRule="auto"/>
        <w:jc w:val="center"/>
      </w:pPr>
      <w:r w:rsidRPr="003D3BD8">
        <w:rPr>
          <w:rFonts w:ascii="Arial" w:hAnsi="Arial" w:cs="Arial"/>
          <w:b/>
        </w:rPr>
        <w:t>IL.LMA ALCALDESSA DE L’AJUNTAMENT DE TÀRREGA</w:t>
      </w:r>
      <w:r w:rsidRPr="000879CB">
        <w:t xml:space="preserve"> </w:t>
      </w:r>
    </w:p>
    <w:p w14:paraId="38CECCE8" w14:textId="77777777" w:rsidR="0027042C" w:rsidRPr="000879CB" w:rsidRDefault="0027042C" w:rsidP="0027042C">
      <w:pPr>
        <w:autoSpaceDE w:val="0"/>
        <w:autoSpaceDN w:val="0"/>
        <w:adjustRightInd w:val="0"/>
        <w:rPr>
          <w:rFonts w:ascii="Century Gothic" w:eastAsia="Calibri" w:hAnsi="Century Gothic"/>
          <w:color w:val="000000"/>
          <w:sz w:val="22"/>
          <w:szCs w:val="22"/>
          <w:lang w:eastAsia="en-US"/>
        </w:rPr>
      </w:pPr>
    </w:p>
    <w:p w14:paraId="7097B0FA" w14:textId="77777777" w:rsidR="0027042C" w:rsidRPr="000879CB" w:rsidRDefault="0027042C" w:rsidP="0027042C">
      <w:pPr>
        <w:spacing w:before="120" w:after="120" w:line="280" w:lineRule="exact"/>
        <w:jc w:val="both"/>
        <w:rPr>
          <w:rFonts w:ascii="Century Gothic" w:hAnsi="Century Gothic"/>
          <w:sz w:val="22"/>
          <w:szCs w:val="22"/>
        </w:rPr>
      </w:pPr>
    </w:p>
    <w:p w14:paraId="066D58B7" w14:textId="77777777" w:rsidR="0027042C" w:rsidRPr="000879CB" w:rsidRDefault="0027042C" w:rsidP="0027042C">
      <w:pPr>
        <w:rPr>
          <w:rFonts w:ascii="Century Gothic" w:hAnsi="Century Gothic"/>
          <w:sz w:val="22"/>
          <w:szCs w:val="22"/>
        </w:rPr>
      </w:pPr>
    </w:p>
    <w:p w14:paraId="2BF11B8E" w14:textId="77777777" w:rsidR="0027042C" w:rsidRPr="000879CB" w:rsidRDefault="0027042C" w:rsidP="0027042C">
      <w:pPr>
        <w:rPr>
          <w:rFonts w:ascii="Century Gothic" w:hAnsi="Century Gothic"/>
          <w:sz w:val="22"/>
          <w:szCs w:val="22"/>
        </w:rPr>
      </w:pPr>
    </w:p>
    <w:p w14:paraId="5BBADD77" w14:textId="77777777" w:rsidR="0027042C" w:rsidRPr="000879CB" w:rsidRDefault="0027042C" w:rsidP="0027042C">
      <w:pPr>
        <w:rPr>
          <w:rFonts w:ascii="Century Gothic" w:hAnsi="Century Gothic"/>
          <w:sz w:val="22"/>
          <w:szCs w:val="22"/>
        </w:rPr>
      </w:pPr>
    </w:p>
    <w:p w14:paraId="2ACF17FE" w14:textId="77777777" w:rsidR="0027042C" w:rsidRPr="000879CB" w:rsidRDefault="0027042C" w:rsidP="0027042C">
      <w:pPr>
        <w:rPr>
          <w:rFonts w:ascii="Century Gothic" w:hAnsi="Century Gothic"/>
          <w:sz w:val="22"/>
          <w:szCs w:val="22"/>
        </w:rPr>
      </w:pPr>
    </w:p>
    <w:p w14:paraId="65D8251E" w14:textId="77777777" w:rsidR="0027042C" w:rsidRPr="00C52040" w:rsidRDefault="0027042C" w:rsidP="0027042C">
      <w:pPr>
        <w:rPr>
          <w:rFonts w:ascii="Century Gothic" w:hAnsi="Century Gothic"/>
          <w:sz w:val="22"/>
          <w:szCs w:val="22"/>
        </w:rPr>
      </w:pPr>
    </w:p>
    <w:p w14:paraId="3014D26E" w14:textId="77777777" w:rsidR="0027042C" w:rsidRPr="00C52040" w:rsidRDefault="0027042C" w:rsidP="0027042C">
      <w:pPr>
        <w:rPr>
          <w:rFonts w:ascii="Century Gothic" w:hAnsi="Century Gothic"/>
          <w:sz w:val="22"/>
          <w:szCs w:val="22"/>
        </w:rPr>
      </w:pPr>
    </w:p>
    <w:p w14:paraId="29D99A55" w14:textId="77777777" w:rsidR="0027042C" w:rsidRPr="00C52040" w:rsidRDefault="0027042C" w:rsidP="0027042C">
      <w:pPr>
        <w:rPr>
          <w:rFonts w:ascii="Century Gothic" w:hAnsi="Century Gothic"/>
          <w:sz w:val="22"/>
          <w:szCs w:val="22"/>
        </w:rPr>
      </w:pPr>
    </w:p>
    <w:p w14:paraId="1C027696" w14:textId="77777777" w:rsidR="0027042C" w:rsidRPr="00C52040" w:rsidRDefault="0027042C" w:rsidP="0027042C">
      <w:pPr>
        <w:rPr>
          <w:rFonts w:ascii="Century Gothic" w:hAnsi="Century Gothic"/>
          <w:sz w:val="22"/>
          <w:szCs w:val="22"/>
        </w:rPr>
      </w:pPr>
    </w:p>
    <w:p w14:paraId="291F744D" w14:textId="77777777" w:rsidR="00FC7BE2" w:rsidRPr="00C52040" w:rsidRDefault="00FC7BE2" w:rsidP="00C52040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AA65" w14:textId="77777777" w:rsidR="00FC7BE2" w:rsidRDefault="00FC7BE2">
      <w:r>
        <w:separator/>
      </w:r>
    </w:p>
  </w:endnote>
  <w:endnote w:type="continuationSeparator" w:id="0">
    <w:p w14:paraId="7D2B29A1" w14:textId="77777777" w:rsidR="00FC7BE2" w:rsidRDefault="00FC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3DEE" w14:textId="77777777" w:rsidR="00FC7BE2" w:rsidRDefault="00FC7B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6A172" w14:textId="77777777" w:rsidR="00FC7BE2" w:rsidRPr="00F42BA5" w:rsidRDefault="00FC7BE2" w:rsidP="00F42BA5">
    <w:pPr>
      <w:pStyle w:val="Piedepgina"/>
      <w:rPr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E556" w14:textId="77777777" w:rsidR="00FC7BE2" w:rsidRDefault="00FC7B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058EF" w14:textId="77777777" w:rsidR="00FC7BE2" w:rsidRDefault="00FC7BE2">
      <w:r>
        <w:separator/>
      </w:r>
    </w:p>
  </w:footnote>
  <w:footnote w:type="continuationSeparator" w:id="0">
    <w:p w14:paraId="46EA85E0" w14:textId="77777777" w:rsidR="00FC7BE2" w:rsidRDefault="00FC7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B8ED" w14:textId="77777777" w:rsidR="00FC7BE2" w:rsidRDefault="00FC7B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CF110D" w14:paraId="5147CD5C" w14:textId="77777777" w:rsidTr="00D87B7F">
      <w:tc>
        <w:tcPr>
          <w:tcW w:w="992" w:type="dxa"/>
        </w:tcPr>
        <w:p w14:paraId="62499D0E" w14:textId="77777777" w:rsidR="00FC7BE2" w:rsidRPr="00C67951" w:rsidRDefault="00FC7BE2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0101CB9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3D1B097D" w14:textId="77777777" w:rsidR="00FC7BE2" w:rsidRPr="00C67951" w:rsidRDefault="00FC7BE2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001/2026/6832/G113 </w:t>
          </w:r>
        </w:p>
      </w:tc>
    </w:tr>
    <w:tr w:rsidR="00CF110D" w14:paraId="3A909BFA" w14:textId="77777777" w:rsidTr="00D87B7F">
      <w:tc>
        <w:tcPr>
          <w:tcW w:w="992" w:type="dxa"/>
        </w:tcPr>
        <w:p w14:paraId="4A9E312A" w14:textId="77777777" w:rsidR="00FC7BE2" w:rsidRPr="00C67951" w:rsidRDefault="00FC7BE2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proofErr w:type="spellStart"/>
          <w:r w:rsidRPr="00C67951">
            <w:rPr>
              <w:rFonts w:ascii="Century Gothic" w:hAnsi="Century Gothic"/>
              <w:b/>
              <w:sz w:val="14"/>
              <w:szCs w:val="14"/>
            </w:rPr>
            <w:t>Descrip</w:t>
          </w:r>
          <w:proofErr w:type="spellEnd"/>
          <w:r w:rsidRPr="00C67951">
            <w:rPr>
              <w:rFonts w:ascii="Century Gothic" w:hAnsi="Century Gothic"/>
              <w:b/>
              <w:sz w:val="14"/>
              <w:szCs w:val="14"/>
            </w:rPr>
            <w:t>.:</w:t>
          </w:r>
        </w:p>
      </w:tc>
      <w:tc>
        <w:tcPr>
          <w:tcW w:w="3402" w:type="dxa"/>
        </w:tcPr>
        <w:p w14:paraId="31D103EE" w14:textId="77777777" w:rsidR="00FC7BE2" w:rsidRPr="00C67951" w:rsidRDefault="00FC7BE2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LA CONSTITUCIÓ D'UNA BORSA DE TÈCNICS AUXILIARS D'INFRAESTRUCTURES ESCÈNIQUES PER COBRIR NECESSITATS DE PERSONAL D'AQUESTA CATEGORIA A L'AJUNTAMENT.</w:t>
          </w:r>
        </w:p>
      </w:tc>
    </w:tr>
  </w:tbl>
  <w:p w14:paraId="58BC897B" w14:textId="77777777" w:rsidR="00FC7BE2" w:rsidRDefault="00FC7BE2" w:rsidP="00FF2273">
    <w:pPr>
      <w:pStyle w:val="Encabezado"/>
    </w:pPr>
    <w:r>
      <w:rPr>
        <w:noProof/>
        <w:lang w:eastAsia="ca-ES"/>
      </w:rPr>
      <w:pict w14:anchorId="3CEB68B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4.95pt;width:538.3pt;height:0;z-index:251659264;mso-position-horizontal-relative:text;mso-position-vertical-relative:text" o:connectortype="straigh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C22E" w14:textId="77777777" w:rsidR="00FC7BE2" w:rsidRDefault="00FC7B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756433413">
    <w:abstractNumId w:val="0"/>
  </w:num>
  <w:num w:numId="2" w16cid:durableId="1803302929">
    <w:abstractNumId w:val="0"/>
  </w:num>
  <w:num w:numId="3" w16cid:durableId="1397322167">
    <w:abstractNumId w:val="0"/>
  </w:num>
  <w:num w:numId="4" w16cid:durableId="50884458">
    <w:abstractNumId w:val="0"/>
  </w:num>
  <w:num w:numId="5" w16cid:durableId="1985549866">
    <w:abstractNumId w:val="0"/>
  </w:num>
  <w:num w:numId="6" w16cid:durableId="1952593879">
    <w:abstractNumId w:val="0"/>
  </w:num>
  <w:num w:numId="7" w16cid:durableId="137280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10D"/>
    <w:rsid w:val="0027042C"/>
    <w:rsid w:val="00CF110D"/>
    <w:rsid w:val="00E836AF"/>
    <w:rsid w:val="00FC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3294AE0A"/>
  <w15:docId w15:val="{1001C337-5BF2-4A7F-B4AF-8F219C65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uiPriority w:val="99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  <w:style w:type="paragraph" w:customStyle="1" w:styleId="Normal1">
    <w:name w:val="Normal1"/>
    <w:uiPriority w:val="99"/>
    <w:rsid w:val="0027042C"/>
    <w:pPr>
      <w:spacing w:after="200" w:line="276" w:lineRule="auto"/>
    </w:pPr>
    <w:rPr>
      <w:rFonts w:ascii="Calibri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820</Words>
  <Characters>4516</Characters>
  <Application>Microsoft Office Word</Application>
  <DocSecurity>0</DocSecurity>
  <Lines>37</Lines>
  <Paragraphs>10</Paragraphs>
  <ScaleCrop>false</ScaleCrop>
  <Company>ABS Informática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7</cp:revision>
  <cp:lastPrinted>2016-05-04T13:38:00Z</cp:lastPrinted>
  <dcterms:created xsi:type="dcterms:W3CDTF">2017-01-26T11:33:00Z</dcterms:created>
  <dcterms:modified xsi:type="dcterms:W3CDTF">2026-07-27T07:40:00Z</dcterms:modified>
</cp:coreProperties>
</file>